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53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附件2：</w:t>
      </w:r>
    </w:p>
    <w:p w14:paraId="48E6D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新疆师范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大学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教职工借调审批（备案）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8"/>
        <w:tblpPr w:leftFromText="180" w:rightFromText="180" w:vertAnchor="text" w:horzAnchor="page" w:tblpX="1188" w:tblpY="198"/>
        <w:tblOverlap w:val="never"/>
        <w:tblW w:w="4942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5"/>
        <w:gridCol w:w="549"/>
        <w:gridCol w:w="1412"/>
        <w:gridCol w:w="833"/>
        <w:gridCol w:w="813"/>
        <w:gridCol w:w="782"/>
        <w:gridCol w:w="1298"/>
        <w:gridCol w:w="1678"/>
      </w:tblGrid>
      <w:tr w14:paraId="0B194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28" w:type="pct"/>
            <w:vMerge w:val="restart"/>
            <w:vAlign w:val="center"/>
          </w:tcPr>
          <w:p w14:paraId="3978A2A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借调人员</w:t>
            </w:r>
          </w:p>
          <w:p w14:paraId="334B9E0B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基本情况</w:t>
            </w:r>
          </w:p>
        </w:tc>
        <w:tc>
          <w:tcPr>
            <w:tcW w:w="632" w:type="pct"/>
            <w:vAlign w:val="center"/>
          </w:tcPr>
          <w:p w14:paraId="4D13859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996" w:type="pct"/>
            <w:gridSpan w:val="2"/>
            <w:vAlign w:val="center"/>
          </w:tcPr>
          <w:p w14:paraId="42693BC0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23" w:type="pct"/>
            <w:vAlign w:val="center"/>
          </w:tcPr>
          <w:p w14:paraId="414FF05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性别</w:t>
            </w:r>
          </w:p>
        </w:tc>
        <w:tc>
          <w:tcPr>
            <w:tcW w:w="412" w:type="pct"/>
            <w:vAlign w:val="center"/>
          </w:tcPr>
          <w:p w14:paraId="70D1A57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14:paraId="06D4BFD5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族别</w:t>
            </w:r>
          </w:p>
        </w:tc>
        <w:tc>
          <w:tcPr>
            <w:tcW w:w="659" w:type="pct"/>
            <w:vAlign w:val="center"/>
          </w:tcPr>
          <w:p w14:paraId="4114876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vMerge w:val="restart"/>
            <w:vAlign w:val="center"/>
          </w:tcPr>
          <w:p w14:paraId="631217B7"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1寸照片</w:t>
            </w:r>
          </w:p>
        </w:tc>
      </w:tr>
      <w:tr w14:paraId="2DE9C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28" w:type="pct"/>
            <w:vMerge w:val="continue"/>
            <w:vAlign w:val="center"/>
          </w:tcPr>
          <w:p w14:paraId="298B7D8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 w14:paraId="6777DFC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出生年月</w:t>
            </w:r>
          </w:p>
        </w:tc>
        <w:tc>
          <w:tcPr>
            <w:tcW w:w="996" w:type="pct"/>
            <w:gridSpan w:val="2"/>
            <w:vAlign w:val="center"/>
          </w:tcPr>
          <w:p w14:paraId="04C6393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14:paraId="071D604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联系方式</w:t>
            </w:r>
          </w:p>
        </w:tc>
        <w:tc>
          <w:tcPr>
            <w:tcW w:w="1056" w:type="pct"/>
            <w:gridSpan w:val="2"/>
            <w:vAlign w:val="center"/>
          </w:tcPr>
          <w:p w14:paraId="7C94CDA7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vAlign w:val="center"/>
          </w:tcPr>
          <w:p w14:paraId="407DC2F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360E56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28" w:type="pct"/>
            <w:vMerge w:val="continue"/>
            <w:vAlign w:val="center"/>
          </w:tcPr>
          <w:p w14:paraId="0D946A4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</w:p>
        </w:tc>
        <w:tc>
          <w:tcPr>
            <w:tcW w:w="632" w:type="pct"/>
            <w:vAlign w:val="center"/>
          </w:tcPr>
          <w:p w14:paraId="4DA4C76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参加工作</w:t>
            </w:r>
          </w:p>
          <w:p w14:paraId="4006149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996" w:type="pct"/>
            <w:gridSpan w:val="2"/>
            <w:vAlign w:val="center"/>
          </w:tcPr>
          <w:p w14:paraId="14E84EB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14:paraId="620E980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进校工作</w:t>
            </w:r>
          </w:p>
          <w:p w14:paraId="594AA516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时间</w:t>
            </w:r>
          </w:p>
        </w:tc>
        <w:tc>
          <w:tcPr>
            <w:tcW w:w="1056" w:type="pct"/>
            <w:gridSpan w:val="2"/>
            <w:vAlign w:val="center"/>
          </w:tcPr>
          <w:p w14:paraId="70BB005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pct"/>
            <w:vMerge w:val="continue"/>
            <w:vAlign w:val="center"/>
          </w:tcPr>
          <w:p w14:paraId="4EC8D374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478099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8" w:type="pct"/>
            <w:vMerge w:val="continue"/>
            <w:vAlign w:val="center"/>
          </w:tcPr>
          <w:p w14:paraId="6F3B5F81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632" w:type="pct"/>
            <w:vAlign w:val="center"/>
          </w:tcPr>
          <w:p w14:paraId="10C8E120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学历学位</w:t>
            </w:r>
          </w:p>
        </w:tc>
        <w:tc>
          <w:tcPr>
            <w:tcW w:w="996" w:type="pct"/>
            <w:gridSpan w:val="2"/>
            <w:vAlign w:val="center"/>
          </w:tcPr>
          <w:p w14:paraId="57F7393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vAlign w:val="center"/>
          </w:tcPr>
          <w:p w14:paraId="5DB5E6A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所学专业</w:t>
            </w:r>
          </w:p>
        </w:tc>
        <w:tc>
          <w:tcPr>
            <w:tcW w:w="1056" w:type="pct"/>
            <w:gridSpan w:val="2"/>
            <w:vAlign w:val="center"/>
          </w:tcPr>
          <w:p w14:paraId="3B6B8E1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pct"/>
            <w:vMerge w:val="continue"/>
            <w:vAlign w:val="center"/>
          </w:tcPr>
          <w:p w14:paraId="4D7DD582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14:paraId="0DA5AB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628" w:type="pct"/>
            <w:vMerge w:val="continue"/>
            <w:vAlign w:val="center"/>
          </w:tcPr>
          <w:p w14:paraId="412F09E5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2DC77B24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现工作单位、职务及用工形式</w:t>
            </w:r>
          </w:p>
        </w:tc>
        <w:tc>
          <w:tcPr>
            <w:tcW w:w="3460" w:type="pct"/>
            <w:gridSpan w:val="6"/>
            <w:vAlign w:val="center"/>
          </w:tcPr>
          <w:p w14:paraId="75C70ABD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**学院/部门，专任教师/实验教师/教学秘书/行政人员/专职辅导员/专职组织员，在编/校聘/劳务派遣人员</w:t>
            </w:r>
          </w:p>
        </w:tc>
      </w:tr>
      <w:tr w14:paraId="24A5AF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628" w:type="pct"/>
            <w:vAlign w:val="center"/>
          </w:tcPr>
          <w:p w14:paraId="667841A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借入单位</w:t>
            </w:r>
          </w:p>
          <w:p w14:paraId="5CF20538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填写</w:t>
            </w:r>
          </w:p>
        </w:tc>
        <w:tc>
          <w:tcPr>
            <w:tcW w:w="4371" w:type="pct"/>
            <w:gridSpan w:val="8"/>
            <w:vAlign w:val="center"/>
          </w:tcPr>
          <w:p w14:paraId="5CC75D5E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 w14:paraId="4B011EA4">
            <w:pPr>
              <w:spacing w:line="240" w:lineRule="auto"/>
              <w:jc w:val="left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借调事由： 因具体何原因申请借调，借调期间安排借调人员从事何工作。</w:t>
            </w:r>
          </w:p>
          <w:p w14:paraId="5B3799EB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 w14:paraId="3117913E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借调时间：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日起至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日止。</w:t>
            </w:r>
          </w:p>
          <w:p w14:paraId="11442EE1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 w14:paraId="24131452">
            <w:pPr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借调期间待遇：工资由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lang w:val="en-US" w:eastAsia="zh-CN"/>
              </w:rPr>
              <w:t xml:space="preserve"> 借出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单位发放，岗位津贴由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u w:val="single"/>
                <w:lang w:val="en-US" w:eastAsia="zh-CN"/>
              </w:rPr>
              <w:t xml:space="preserve"> 借入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单位发放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。</w:t>
            </w:r>
          </w:p>
          <w:p w14:paraId="7ABF0C44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 w14:paraId="22AA4120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 w14:paraId="288F4CFA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 w14:paraId="6A2DD38D">
            <w:pPr>
              <w:spacing w:line="240" w:lineRule="auto"/>
              <w:jc w:val="left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单位负责人签字（盖章）：                         单位分管领导签字：</w:t>
            </w:r>
          </w:p>
          <w:p w14:paraId="109FE352">
            <w:pPr>
              <w:spacing w:line="240" w:lineRule="auto"/>
              <w:ind w:firstLine="1265" w:firstLineChars="6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日    期：                                  日    期：</w:t>
            </w:r>
          </w:p>
        </w:tc>
      </w:tr>
      <w:tr w14:paraId="5CB97E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</w:trPr>
        <w:tc>
          <w:tcPr>
            <w:tcW w:w="628" w:type="pct"/>
            <w:shd w:val="clear" w:color="auto" w:fill="auto"/>
            <w:vAlign w:val="center"/>
          </w:tcPr>
          <w:p w14:paraId="5A88D69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借出单位</w:t>
            </w:r>
          </w:p>
          <w:p w14:paraId="2ED5467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填写</w:t>
            </w:r>
          </w:p>
        </w:tc>
        <w:tc>
          <w:tcPr>
            <w:tcW w:w="4371" w:type="pct"/>
            <w:gridSpan w:val="8"/>
            <w:shd w:val="clear" w:color="auto" w:fill="auto"/>
            <w:vAlign w:val="center"/>
          </w:tcPr>
          <w:p w14:paraId="5ED7C3E5">
            <w:pPr>
              <w:spacing w:line="240" w:lineRule="auto"/>
              <w:jc w:val="left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单位意见：根据本单位工作安排情况，审核借调事由，对本单位或借调人员职业发展有何帮助或影响。</w:t>
            </w:r>
          </w:p>
          <w:p w14:paraId="47C5588D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 w14:paraId="4C7CBCCC">
            <w:pPr>
              <w:ind w:firstLine="4006" w:firstLineChars="1900"/>
              <w:rPr>
                <w:rFonts w:hint="eastAsia" w:ascii="仿宋_GB2312" w:eastAsia="仿宋_GB2312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单位负责人签字（盖章）：</w:t>
            </w:r>
          </w:p>
          <w:p w14:paraId="3E94ED66">
            <w:pPr>
              <w:ind w:firstLine="5481" w:firstLineChars="2600"/>
              <w:rPr>
                <w:rFonts w:hint="eastAsia" w:ascii="仿宋_GB2312" w:eastAsia="仿宋_GB2312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日    期：</w:t>
            </w:r>
          </w:p>
          <w:p w14:paraId="078095EF">
            <w:pPr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 w14:paraId="79A8DA83">
            <w:pPr>
              <w:rPr>
                <w:rFonts w:hint="eastAsia" w:ascii="仿宋_GB2312" w:eastAsia="仿宋_GB2312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本人意见：</w:t>
            </w:r>
          </w:p>
          <w:p w14:paraId="2051C413">
            <w:pPr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lang w:val="en-US" w:eastAsia="zh-CN"/>
              </w:rPr>
            </w:pPr>
          </w:p>
          <w:p w14:paraId="465DFC12">
            <w:pPr>
              <w:spacing w:line="240" w:lineRule="auto"/>
              <w:jc w:val="left"/>
              <w:rPr>
                <w:rFonts w:hint="default" w:asci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本人签字：                                      单位分管领导签字：</w:t>
            </w:r>
          </w:p>
          <w:p w14:paraId="75CC075C">
            <w:pPr>
              <w:rPr>
                <w:rFonts w:hint="default" w:ascii="仿宋_GB2312" w:eastAsia="仿宋_GB2312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>日    期：                                              日    期：</w:t>
            </w:r>
          </w:p>
        </w:tc>
      </w:tr>
    </w:tbl>
    <w:p w14:paraId="2ED77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18"/>
          <w:szCs w:val="18"/>
          <w:lang w:val="en-US" w:eastAsia="zh-CN"/>
        </w:rPr>
        <w:t>注：</w:t>
      </w:r>
      <w:r>
        <w:rPr>
          <w:rFonts w:hint="eastAsia" w:ascii="仿宋_GB2312" w:eastAsia="仿宋_GB2312"/>
          <w:color w:val="FF0000"/>
          <w:sz w:val="18"/>
          <w:szCs w:val="18"/>
          <w:lang w:val="en-US" w:eastAsia="zh-CN"/>
        </w:rPr>
        <w:t>此表由借入单位填写，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打印一份，借调至校外的人员，</w:t>
      </w:r>
      <w:bookmarkStart w:id="0" w:name="_GoBack"/>
      <w:bookmarkEnd w:id="0"/>
      <w:r>
        <w:rPr>
          <w:rFonts w:hint="eastAsia" w:ascii="仿宋_GB2312" w:eastAsia="仿宋_GB2312"/>
          <w:sz w:val="18"/>
          <w:szCs w:val="18"/>
          <w:lang w:val="en-US" w:eastAsia="zh-CN"/>
        </w:rPr>
        <w:t>需同时提供相关佐证材料，如校外单位借调函等。</w:t>
      </w:r>
    </w:p>
    <w:sectPr>
      <w:pgSz w:w="11906" w:h="16838"/>
      <w:pgMar w:top="1134" w:right="1080" w:bottom="1134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0F743D7-FF17-4BBD-BD3E-D0382EC8E2C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E11F03-4FC2-4C16-B961-DE5DF14590C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5FEE91A-5133-4A1D-AE9A-BC8739BC70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ZjJiNjFhMjNmYjNkNGY5NWM0NWI5YTkzOWQxOGMifQ=="/>
  </w:docVars>
  <w:rsids>
    <w:rsidRoot w:val="00F445EB"/>
    <w:rsid w:val="000B744E"/>
    <w:rsid w:val="000D16EA"/>
    <w:rsid w:val="001E6C94"/>
    <w:rsid w:val="003205C5"/>
    <w:rsid w:val="00415C87"/>
    <w:rsid w:val="0049189B"/>
    <w:rsid w:val="00591F1C"/>
    <w:rsid w:val="005D630C"/>
    <w:rsid w:val="00624A51"/>
    <w:rsid w:val="00805233"/>
    <w:rsid w:val="00843327"/>
    <w:rsid w:val="008A3749"/>
    <w:rsid w:val="008C778E"/>
    <w:rsid w:val="009E7938"/>
    <w:rsid w:val="00B030D5"/>
    <w:rsid w:val="00B032AA"/>
    <w:rsid w:val="00B14A97"/>
    <w:rsid w:val="00CA77CA"/>
    <w:rsid w:val="00CD76D6"/>
    <w:rsid w:val="00E07058"/>
    <w:rsid w:val="00E508B5"/>
    <w:rsid w:val="00EA09D5"/>
    <w:rsid w:val="00F06958"/>
    <w:rsid w:val="00F445EB"/>
    <w:rsid w:val="00F93570"/>
    <w:rsid w:val="01031910"/>
    <w:rsid w:val="011E3048"/>
    <w:rsid w:val="01901338"/>
    <w:rsid w:val="0194674A"/>
    <w:rsid w:val="01FB2D91"/>
    <w:rsid w:val="03563CB7"/>
    <w:rsid w:val="04996E1D"/>
    <w:rsid w:val="04DA74C6"/>
    <w:rsid w:val="04FB203B"/>
    <w:rsid w:val="06AF67AE"/>
    <w:rsid w:val="07FB6BDB"/>
    <w:rsid w:val="08A84F69"/>
    <w:rsid w:val="090707FC"/>
    <w:rsid w:val="0A663520"/>
    <w:rsid w:val="0B942F0D"/>
    <w:rsid w:val="0BCF52F0"/>
    <w:rsid w:val="0BD22349"/>
    <w:rsid w:val="0D3C254C"/>
    <w:rsid w:val="0DB82FA5"/>
    <w:rsid w:val="0E1C6046"/>
    <w:rsid w:val="0F08533D"/>
    <w:rsid w:val="113A727A"/>
    <w:rsid w:val="11E903EC"/>
    <w:rsid w:val="122431D2"/>
    <w:rsid w:val="12443874"/>
    <w:rsid w:val="12C840E2"/>
    <w:rsid w:val="137421E1"/>
    <w:rsid w:val="138228A6"/>
    <w:rsid w:val="15681B72"/>
    <w:rsid w:val="159D47D3"/>
    <w:rsid w:val="15DE4A91"/>
    <w:rsid w:val="16BE59A3"/>
    <w:rsid w:val="179E57D5"/>
    <w:rsid w:val="17C84600"/>
    <w:rsid w:val="186F54AD"/>
    <w:rsid w:val="189E7A51"/>
    <w:rsid w:val="18E11E1D"/>
    <w:rsid w:val="1A41695D"/>
    <w:rsid w:val="1A9234A5"/>
    <w:rsid w:val="1ADA169B"/>
    <w:rsid w:val="1C7339BB"/>
    <w:rsid w:val="1CBA412F"/>
    <w:rsid w:val="1D5B3CB8"/>
    <w:rsid w:val="1DA03579"/>
    <w:rsid w:val="1DAF16B4"/>
    <w:rsid w:val="1DBA49EB"/>
    <w:rsid w:val="20B44934"/>
    <w:rsid w:val="23025F21"/>
    <w:rsid w:val="23244DE0"/>
    <w:rsid w:val="25710085"/>
    <w:rsid w:val="268A4DCA"/>
    <w:rsid w:val="26EC66D9"/>
    <w:rsid w:val="286363AA"/>
    <w:rsid w:val="2A3854D0"/>
    <w:rsid w:val="2BF65788"/>
    <w:rsid w:val="2CB06AD9"/>
    <w:rsid w:val="2DAE631A"/>
    <w:rsid w:val="2DAF407F"/>
    <w:rsid w:val="2DC07DFB"/>
    <w:rsid w:val="3002294D"/>
    <w:rsid w:val="31A0241D"/>
    <w:rsid w:val="32410D7E"/>
    <w:rsid w:val="331157EF"/>
    <w:rsid w:val="337F09AF"/>
    <w:rsid w:val="351C005D"/>
    <w:rsid w:val="35A7110B"/>
    <w:rsid w:val="36370B97"/>
    <w:rsid w:val="365E28A7"/>
    <w:rsid w:val="37D67291"/>
    <w:rsid w:val="37FC5ED4"/>
    <w:rsid w:val="3A590736"/>
    <w:rsid w:val="3D2421F6"/>
    <w:rsid w:val="3E7964D0"/>
    <w:rsid w:val="3FA7268A"/>
    <w:rsid w:val="41AE3B67"/>
    <w:rsid w:val="41BA2D89"/>
    <w:rsid w:val="42DA01BE"/>
    <w:rsid w:val="43875D58"/>
    <w:rsid w:val="451A7590"/>
    <w:rsid w:val="47266AC9"/>
    <w:rsid w:val="48074844"/>
    <w:rsid w:val="49D10596"/>
    <w:rsid w:val="49D67550"/>
    <w:rsid w:val="4A2C3F3D"/>
    <w:rsid w:val="4A3C0E61"/>
    <w:rsid w:val="4ABA40F8"/>
    <w:rsid w:val="4AD56CD4"/>
    <w:rsid w:val="4B1A4306"/>
    <w:rsid w:val="4CC823D1"/>
    <w:rsid w:val="4DFA0CB0"/>
    <w:rsid w:val="4F5D25C0"/>
    <w:rsid w:val="4F823636"/>
    <w:rsid w:val="4F936CC6"/>
    <w:rsid w:val="4F9C201E"/>
    <w:rsid w:val="4FA709C3"/>
    <w:rsid w:val="504F4770"/>
    <w:rsid w:val="507076C6"/>
    <w:rsid w:val="50F70163"/>
    <w:rsid w:val="5264494A"/>
    <w:rsid w:val="5449494D"/>
    <w:rsid w:val="544E4BF5"/>
    <w:rsid w:val="550648AC"/>
    <w:rsid w:val="55830381"/>
    <w:rsid w:val="560C3C75"/>
    <w:rsid w:val="561E4F09"/>
    <w:rsid w:val="566021E5"/>
    <w:rsid w:val="572D3B16"/>
    <w:rsid w:val="57762F99"/>
    <w:rsid w:val="5798756F"/>
    <w:rsid w:val="58E00FEF"/>
    <w:rsid w:val="59AA17DC"/>
    <w:rsid w:val="5A643739"/>
    <w:rsid w:val="5AF01470"/>
    <w:rsid w:val="5B053C93"/>
    <w:rsid w:val="5BF23E57"/>
    <w:rsid w:val="5C1E5B2C"/>
    <w:rsid w:val="5D237069"/>
    <w:rsid w:val="5D902A97"/>
    <w:rsid w:val="5DFE4092"/>
    <w:rsid w:val="5F9740D9"/>
    <w:rsid w:val="601D29D2"/>
    <w:rsid w:val="60B45E71"/>
    <w:rsid w:val="614725D7"/>
    <w:rsid w:val="62CA46BF"/>
    <w:rsid w:val="6347009B"/>
    <w:rsid w:val="634F4EA9"/>
    <w:rsid w:val="63C52E00"/>
    <w:rsid w:val="63F7386F"/>
    <w:rsid w:val="65F71EC2"/>
    <w:rsid w:val="66AA6977"/>
    <w:rsid w:val="69A202BC"/>
    <w:rsid w:val="6B3158B9"/>
    <w:rsid w:val="6BAE6CB9"/>
    <w:rsid w:val="6CA87DFD"/>
    <w:rsid w:val="6DA00AD4"/>
    <w:rsid w:val="6DEE5CE3"/>
    <w:rsid w:val="6F213E96"/>
    <w:rsid w:val="6FED0490"/>
    <w:rsid w:val="72614D96"/>
    <w:rsid w:val="72B22CB9"/>
    <w:rsid w:val="73C26825"/>
    <w:rsid w:val="743B50B2"/>
    <w:rsid w:val="74BE1FBB"/>
    <w:rsid w:val="75FF0A4C"/>
    <w:rsid w:val="798A3C76"/>
    <w:rsid w:val="79D83D75"/>
    <w:rsid w:val="7A1C14E2"/>
    <w:rsid w:val="7A1C5986"/>
    <w:rsid w:val="7A253274"/>
    <w:rsid w:val="7ACF4878"/>
    <w:rsid w:val="7AFB1A3F"/>
    <w:rsid w:val="7B340AAD"/>
    <w:rsid w:val="7B446F7F"/>
    <w:rsid w:val="7D1868D9"/>
    <w:rsid w:val="7DC95F95"/>
    <w:rsid w:val="7ED3549E"/>
    <w:rsid w:val="7F477E35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paragraph" w:customStyle="1" w:styleId="14">
    <w:name w:val="第十章正文"/>
    <w:basedOn w:val="1"/>
    <w:qFormat/>
    <w:uiPriority w:val="0"/>
    <w:pPr>
      <w:spacing w:line="360" w:lineRule="exact"/>
      <w:ind w:firstLine="200" w:firstLineChars="200"/>
    </w:pPr>
    <w:rPr>
      <w:rFonts w:eastAsia="仿宋_GB2312"/>
      <w:bCs/>
      <w:sz w:val="2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381</Characters>
  <Lines>3</Lines>
  <Paragraphs>1</Paragraphs>
  <TotalTime>1</TotalTime>
  <ScaleCrop>false</ScaleCrop>
  <LinksUpToDate>false</LinksUpToDate>
  <CharactersWithSpaces>584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2022-02-21T05:07:00Z</dcterms:created>
  <dc:creator>wangqing</dc:creator>
  <cp:lastModifiedBy>Miss.Zz</cp:lastModifiedBy>
  <cp:lastPrinted>2025-02-18T11:15:00Z</cp:lastPrinted>
  <dcterms:modified xsi:type="dcterms:W3CDTF">2025-02-21T02:15:40Z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7994D4380EF04E48BE6B6DED4855CEA8_13</vt:lpwstr>
  </property>
  <property fmtid="{D5CDD505-2E9C-101B-9397-08002B2CF9AE}" pid="4" name="KSOTemplateDocerSaveRecord">
    <vt:lpwstr>eyJoZGlkIjoiMjJkNzY3MTNkNDMyOTIzZmJhZGIwZmI1Y2UxYzgzYjciLCJ1c2VySWQiOiIzODgyNTA5MTkifQ==</vt:lpwstr>
  </property>
</Properties>
</file>